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3489" w14:textId="49EBA257" w:rsidR="002B38F3" w:rsidRDefault="000D6253" w:rsidP="002B38F3">
      <w:pPr>
        <w:tabs>
          <w:tab w:val="right" w:pos="8931"/>
        </w:tabs>
        <w:spacing w:after="0"/>
      </w:pPr>
      <w:r>
        <w:t>……………………………………………….</w:t>
      </w:r>
      <w:r w:rsidR="002B38F3">
        <w:tab/>
        <w:t>Będzino</w:t>
      </w:r>
      <w:r w:rsidR="006D73BE">
        <w:t xml:space="preserve">, </w:t>
      </w:r>
      <w:r w:rsidR="002B38F3">
        <w:t>dnia</w:t>
      </w:r>
      <w:r w:rsidR="006D73BE">
        <w:t>…………………………….</w:t>
      </w:r>
    </w:p>
    <w:p w14:paraId="351F2089" w14:textId="516DDE84" w:rsidR="006D73BE" w:rsidRPr="002A48C4" w:rsidRDefault="002B38F3" w:rsidP="002B38F3">
      <w:pPr>
        <w:spacing w:after="0"/>
        <w:rPr>
          <w:sz w:val="28"/>
          <w:szCs w:val="28"/>
          <w:vertAlign w:val="superscript"/>
        </w:rPr>
      </w:pPr>
      <w:r w:rsidRPr="000F2BEF">
        <w:rPr>
          <w:sz w:val="28"/>
          <w:szCs w:val="28"/>
          <w:vertAlign w:val="superscript"/>
        </w:rPr>
        <w:t>(Imię i Nazwisko)</w:t>
      </w:r>
    </w:p>
    <w:p w14:paraId="76353FEB" w14:textId="61043C0A" w:rsidR="00D6127E" w:rsidRDefault="006D73BE" w:rsidP="002B38F3">
      <w:pPr>
        <w:spacing w:after="0"/>
      </w:pPr>
      <w:r>
        <w:t>……………………………………………..</w:t>
      </w:r>
    </w:p>
    <w:p w14:paraId="42B027DB" w14:textId="77777777" w:rsidR="006D73BE" w:rsidRDefault="006D73BE" w:rsidP="002B38F3">
      <w:pPr>
        <w:spacing w:after="0"/>
      </w:pPr>
    </w:p>
    <w:p w14:paraId="7493E7CC" w14:textId="3E29B4A7" w:rsidR="006D73BE" w:rsidRDefault="006D73BE" w:rsidP="002B38F3">
      <w:pPr>
        <w:spacing w:after="0"/>
      </w:pPr>
      <w:r>
        <w:t>………………………………………………</w:t>
      </w:r>
    </w:p>
    <w:p w14:paraId="73F6426E" w14:textId="58B27636" w:rsidR="006D73BE" w:rsidRPr="002A48C4" w:rsidRDefault="006D73BE" w:rsidP="002B38F3">
      <w:pPr>
        <w:spacing w:after="0"/>
        <w:rPr>
          <w:sz w:val="28"/>
          <w:szCs w:val="28"/>
          <w:vertAlign w:val="superscript"/>
        </w:rPr>
      </w:pPr>
      <w:r w:rsidRPr="000F2BEF">
        <w:rPr>
          <w:sz w:val="28"/>
          <w:szCs w:val="28"/>
          <w:vertAlign w:val="superscript"/>
        </w:rPr>
        <w:t>( adres zamieszkania)</w:t>
      </w:r>
    </w:p>
    <w:p w14:paraId="72728C7A" w14:textId="5EEB85BC" w:rsidR="006D73BE" w:rsidRDefault="006D73BE" w:rsidP="006D73BE">
      <w:pPr>
        <w:spacing w:after="0"/>
      </w:pPr>
      <w:r>
        <w:t>………………………………………………</w:t>
      </w:r>
    </w:p>
    <w:p w14:paraId="46F12372" w14:textId="3B0A420A" w:rsidR="002B38F3" w:rsidRPr="000F2BEF" w:rsidRDefault="006D73BE" w:rsidP="002B38F3">
      <w:pPr>
        <w:spacing w:after="0"/>
        <w:rPr>
          <w:sz w:val="28"/>
          <w:szCs w:val="28"/>
          <w:vertAlign w:val="superscript"/>
        </w:rPr>
      </w:pPr>
      <w:r w:rsidRPr="000F2BEF">
        <w:rPr>
          <w:sz w:val="28"/>
          <w:szCs w:val="28"/>
          <w:vertAlign w:val="superscript"/>
        </w:rPr>
        <w:t>( telefon, e-mail)</w:t>
      </w:r>
    </w:p>
    <w:p w14:paraId="2BE99EC3" w14:textId="77777777" w:rsidR="002B38F3" w:rsidRDefault="002B38F3" w:rsidP="002B38F3">
      <w:pPr>
        <w:spacing w:after="0"/>
      </w:pPr>
    </w:p>
    <w:p w14:paraId="3C7C6A38" w14:textId="77777777" w:rsidR="002B38F3" w:rsidRDefault="002B38F3" w:rsidP="002B38F3">
      <w:pPr>
        <w:spacing w:after="0"/>
      </w:pPr>
    </w:p>
    <w:p w14:paraId="0C03B5D9" w14:textId="052A1A84" w:rsidR="002B38F3" w:rsidRPr="002B38F3" w:rsidRDefault="002B38F3" w:rsidP="002B38F3">
      <w:pPr>
        <w:tabs>
          <w:tab w:val="center" w:pos="6237"/>
        </w:tabs>
        <w:spacing w:after="0"/>
        <w:rPr>
          <w:b/>
          <w:bCs/>
          <w:sz w:val="28"/>
          <w:szCs w:val="28"/>
        </w:rPr>
      </w:pPr>
      <w:r>
        <w:tab/>
      </w:r>
      <w:r w:rsidR="00D57B5B">
        <w:rPr>
          <w:b/>
          <w:bCs/>
          <w:sz w:val="28"/>
          <w:szCs w:val="28"/>
        </w:rPr>
        <w:t>Wójt</w:t>
      </w:r>
    </w:p>
    <w:p w14:paraId="4B33C8E3" w14:textId="7C34C495" w:rsidR="00163ABD" w:rsidRDefault="002B38F3" w:rsidP="00D57B5B">
      <w:pPr>
        <w:tabs>
          <w:tab w:val="center" w:pos="6237"/>
        </w:tabs>
        <w:spacing w:after="0"/>
        <w:rPr>
          <w:b/>
          <w:bCs/>
          <w:sz w:val="28"/>
          <w:szCs w:val="28"/>
        </w:rPr>
      </w:pPr>
      <w:r w:rsidRPr="002B38F3">
        <w:rPr>
          <w:b/>
          <w:bCs/>
          <w:sz w:val="28"/>
          <w:szCs w:val="28"/>
        </w:rPr>
        <w:tab/>
        <w:t>Gminy Będzino</w:t>
      </w:r>
    </w:p>
    <w:p w14:paraId="25A25C69" w14:textId="77777777" w:rsidR="00D57B5B" w:rsidRDefault="00D57B5B" w:rsidP="00D57B5B">
      <w:pPr>
        <w:tabs>
          <w:tab w:val="center" w:pos="6237"/>
        </w:tabs>
        <w:spacing w:after="0"/>
        <w:rPr>
          <w:b/>
          <w:bCs/>
          <w:sz w:val="28"/>
          <w:szCs w:val="28"/>
        </w:rPr>
      </w:pPr>
    </w:p>
    <w:p w14:paraId="3E3073B7" w14:textId="77777777" w:rsidR="00D57B5B" w:rsidRDefault="00D57B5B" w:rsidP="00D57B5B">
      <w:pPr>
        <w:tabs>
          <w:tab w:val="center" w:pos="6237"/>
        </w:tabs>
        <w:spacing w:after="0"/>
      </w:pPr>
    </w:p>
    <w:p w14:paraId="739BD09B" w14:textId="77777777" w:rsidR="00D57B5B" w:rsidRPr="00C225A3" w:rsidRDefault="00D57B5B" w:rsidP="00D57B5B">
      <w:pPr>
        <w:keepNext/>
        <w:keepLines/>
        <w:suppressAutoHyphens/>
        <w:spacing w:after="0"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163ABD" w:rsidRPr="00C225A3" w14:paraId="701DDC17" w14:textId="77777777" w:rsidTr="00F62CF4">
        <w:tc>
          <w:tcPr>
            <w:tcW w:w="9062" w:type="dxa"/>
            <w:shd w:val="clear" w:color="auto" w:fill="FFFFFF" w:themeFill="background1"/>
          </w:tcPr>
          <w:p w14:paraId="1CAE91D8" w14:textId="7BC65EFE" w:rsidR="00163ABD" w:rsidRPr="00D57B5B" w:rsidRDefault="00D57B5B" w:rsidP="0096278F">
            <w:pPr>
              <w:keepNext/>
              <w:keepLines/>
              <w:suppressAutoHyphens/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 w:rsidRPr="00D57B5B">
              <w:rPr>
                <w:b/>
                <w:bCs/>
                <w:sz w:val="40"/>
                <w:szCs w:val="40"/>
              </w:rPr>
              <w:t>ZGŁOSZENIE</w:t>
            </w:r>
          </w:p>
        </w:tc>
      </w:tr>
    </w:tbl>
    <w:p w14:paraId="44914947" w14:textId="13F2AFC3" w:rsidR="00163ABD" w:rsidRPr="005C6DDB" w:rsidRDefault="00D57B5B" w:rsidP="00D57B5B">
      <w:pPr>
        <w:keepNext/>
        <w:keepLines/>
        <w:suppressAutoHyphens/>
        <w:spacing w:after="0" w:line="276" w:lineRule="auto"/>
        <w:jc w:val="center"/>
        <w:rPr>
          <w:b/>
          <w:bCs/>
          <w:sz w:val="40"/>
          <w:szCs w:val="40"/>
          <w:vertAlign w:val="superscript"/>
        </w:rPr>
      </w:pPr>
      <w:r w:rsidRPr="005C6DDB">
        <w:rPr>
          <w:b/>
          <w:bCs/>
          <w:i/>
          <w:iCs/>
          <w:sz w:val="40"/>
          <w:szCs w:val="40"/>
          <w:vertAlign w:val="superscript"/>
        </w:rPr>
        <w:t xml:space="preserve">występowania </w:t>
      </w:r>
      <w:r w:rsidRPr="005C6DDB">
        <w:rPr>
          <w:b/>
          <w:bCs/>
          <w:sz w:val="40"/>
          <w:szCs w:val="40"/>
          <w:vertAlign w:val="superscript"/>
        </w:rPr>
        <w:t>barszczu Sosnowskiego na terenie gminy Będzino</w:t>
      </w:r>
    </w:p>
    <w:p w14:paraId="5AE8184F" w14:textId="297ECE66" w:rsidR="00163ABD" w:rsidRPr="002E590F" w:rsidRDefault="00163ABD" w:rsidP="005C6DDB">
      <w:pPr>
        <w:keepNext/>
        <w:keepLines/>
        <w:suppressAutoHyphens/>
        <w:spacing w:after="0" w:line="276" w:lineRule="auto"/>
        <w:ind w:left="284"/>
        <w:rPr>
          <w:bCs/>
        </w:rPr>
      </w:pPr>
    </w:p>
    <w:p w14:paraId="7D665565" w14:textId="6F51A32D" w:rsidR="00D90685" w:rsidRPr="002E590F" w:rsidRDefault="005C6DDB" w:rsidP="00180DEF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ind w:left="284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90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Zgłaszam, że na terenie działki ewidencyjnej numer</w:t>
      </w:r>
      <w:r w:rsidR="002E590F" w:rsidRPr="002E590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numer………………….w miejscowości</w:t>
      </w:r>
    </w:p>
    <w:p w14:paraId="273467F1" w14:textId="64AFC0C7" w:rsidR="002E590F" w:rsidRPr="002E590F" w:rsidRDefault="002E590F" w:rsidP="00180DEF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ind w:left="284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90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………………………………………………., obręb ewidencyjny……………………………., gmina Będzino,</w:t>
      </w:r>
    </w:p>
    <w:p w14:paraId="5EE939BC" w14:textId="6BB48B57" w:rsidR="002E590F" w:rsidRDefault="002E590F" w:rsidP="00180DEF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ind w:left="284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90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występuje barszcz Sosnowskiego. Szacunkowa powierzchnia zajmowana przez barszcz Sosnowskiego na w/w działce wynosi:……………ha/………………szt.</w:t>
      </w:r>
    </w:p>
    <w:p w14:paraId="58E42932" w14:textId="370EC675" w:rsidR="00D83E26" w:rsidRDefault="00414589" w:rsidP="00414589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BF34F8" w14:textId="77777777" w:rsidR="00765C97" w:rsidRDefault="00765C97" w:rsidP="00414589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54C463" w14:textId="77777777" w:rsidR="00765C97" w:rsidRDefault="00765C97" w:rsidP="00414589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DEA18D" w14:textId="77777777" w:rsidR="00D83E26" w:rsidRPr="000D6253" w:rsidRDefault="00D83E26" w:rsidP="00180DEF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ind w:left="284"/>
        <w:rPr>
          <w:rFonts w:cstheme="minorHAnsi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B9F3CF" w14:textId="7F0BE5E1" w:rsidR="00D83E26" w:rsidRPr="000D6253" w:rsidRDefault="00D83E26" w:rsidP="00180DEF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ind w:left="284"/>
        <w:rPr>
          <w:rFonts w:cstheme="minorHAnsi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253">
        <w:rPr>
          <w:rFonts w:cstheme="minorHAnsi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zgłoszenia należy dołączyć:</w:t>
      </w:r>
    </w:p>
    <w:p w14:paraId="4D147ECC" w14:textId="2FC11307" w:rsidR="00D83E26" w:rsidRDefault="00D83E26" w:rsidP="00180DEF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ind w:left="284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1). </w:t>
      </w:r>
      <w:r w:rsidR="00414589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apę z lokalizacją barszczu Sosnowskiego na terenie nieruchomości</w:t>
      </w:r>
      <w:r w:rsidR="00414589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623B59A0" w14:textId="25AF3BDB" w:rsidR="00414589" w:rsidRPr="002E590F" w:rsidRDefault="00414589" w:rsidP="00180DEF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ind w:left="284"/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2). dokumentację fotograficzną / szczegółowy opis miejsca występowania barszczu Sosnowskiego lub inne informacje dodatkowe.</w:t>
      </w:r>
    </w:p>
    <w:p w14:paraId="0EA718B4" w14:textId="77777777" w:rsidR="00D90685" w:rsidRPr="002E590F" w:rsidRDefault="00D90685" w:rsidP="00180DEF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ind w:left="284"/>
        <w:rPr>
          <w:rFonts w:cstheme="minorHAnsi"/>
          <w:bCs/>
        </w:rPr>
      </w:pPr>
    </w:p>
    <w:p w14:paraId="222908E6" w14:textId="212C7EDB" w:rsidR="00D90685" w:rsidRPr="002E590F" w:rsidRDefault="00D90685" w:rsidP="001F28DE">
      <w:pPr>
        <w:keepNext/>
        <w:keepLines/>
        <w:tabs>
          <w:tab w:val="left" w:pos="1701"/>
          <w:tab w:val="left" w:pos="5529"/>
          <w:tab w:val="left" w:pos="6237"/>
        </w:tabs>
        <w:suppressAutoHyphens/>
        <w:spacing w:after="0" w:line="276" w:lineRule="auto"/>
        <w:rPr>
          <w:rFonts w:cstheme="minorHAnsi"/>
          <w:bCs/>
        </w:rPr>
      </w:pPr>
    </w:p>
    <w:p w14:paraId="14CAFE22" w14:textId="5E453436" w:rsidR="00163ABD" w:rsidRPr="00180DEF" w:rsidRDefault="00163ABD" w:rsidP="00180DEF">
      <w:pPr>
        <w:keepNext/>
        <w:keepLines/>
        <w:suppressAutoHyphens/>
        <w:spacing w:after="0" w:line="276" w:lineRule="auto"/>
        <w:rPr>
          <w:vertAlign w:val="superscript"/>
        </w:rPr>
      </w:pPr>
    </w:p>
    <w:p w14:paraId="46FD6B94" w14:textId="77777777" w:rsidR="00163ABD" w:rsidRDefault="00163ABD" w:rsidP="00163ABD">
      <w:pPr>
        <w:spacing w:after="0"/>
      </w:pPr>
    </w:p>
    <w:p w14:paraId="0314D500" w14:textId="77777777" w:rsidR="00163ABD" w:rsidRDefault="00163ABD" w:rsidP="00163ABD">
      <w:pPr>
        <w:spacing w:after="0"/>
      </w:pPr>
    </w:p>
    <w:p w14:paraId="513C185F" w14:textId="77777777" w:rsidR="00163ABD" w:rsidRDefault="00163ABD" w:rsidP="00163ABD">
      <w:pPr>
        <w:spacing w:after="0"/>
      </w:pPr>
    </w:p>
    <w:p w14:paraId="097FD746" w14:textId="77777777" w:rsidR="00163ABD" w:rsidRDefault="00163ABD" w:rsidP="00414589">
      <w:pPr>
        <w:spacing w:after="0"/>
        <w:jc w:val="right"/>
      </w:pPr>
    </w:p>
    <w:p w14:paraId="08724BFC" w14:textId="51FFCF27" w:rsidR="00163ABD" w:rsidRDefault="00414589" w:rsidP="00414589">
      <w:pPr>
        <w:tabs>
          <w:tab w:val="center" w:pos="6237"/>
        </w:tabs>
        <w:spacing w:after="0"/>
        <w:jc w:val="right"/>
      </w:pPr>
      <w:r>
        <w:t>………………………………………………………</w:t>
      </w:r>
    </w:p>
    <w:p w14:paraId="1AAC3458" w14:textId="0556D434" w:rsidR="00414589" w:rsidRPr="002B38F3" w:rsidRDefault="00414589" w:rsidP="00414589">
      <w:pPr>
        <w:tabs>
          <w:tab w:val="center" w:pos="6237"/>
        </w:tabs>
        <w:spacing w:after="0"/>
        <w:jc w:val="right"/>
      </w:pPr>
      <w:r>
        <w:t>(czytelny podpis zgłaszającego)</w:t>
      </w:r>
    </w:p>
    <w:p w14:paraId="093202EA" w14:textId="6EEA04FA" w:rsidR="002B38F3" w:rsidRPr="002B38F3" w:rsidRDefault="002B38F3" w:rsidP="00414589">
      <w:pPr>
        <w:spacing w:after="0"/>
        <w:jc w:val="right"/>
      </w:pPr>
    </w:p>
    <w:sectPr w:rsidR="002B38F3" w:rsidRPr="002B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77C95"/>
    <w:multiLevelType w:val="hybridMultilevel"/>
    <w:tmpl w:val="0B3A239E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num w:numId="1" w16cid:durableId="147522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F3"/>
    <w:rsid w:val="000267E4"/>
    <w:rsid w:val="000B2FA2"/>
    <w:rsid w:val="000D6253"/>
    <w:rsid w:val="000F2BEF"/>
    <w:rsid w:val="00145750"/>
    <w:rsid w:val="00163ABD"/>
    <w:rsid w:val="00180DEF"/>
    <w:rsid w:val="001F28DE"/>
    <w:rsid w:val="002A1CAD"/>
    <w:rsid w:val="002A48C4"/>
    <w:rsid w:val="002B38F3"/>
    <w:rsid w:val="002E590F"/>
    <w:rsid w:val="003C53CF"/>
    <w:rsid w:val="00414589"/>
    <w:rsid w:val="00426246"/>
    <w:rsid w:val="004761A0"/>
    <w:rsid w:val="005B569E"/>
    <w:rsid w:val="005C6DDB"/>
    <w:rsid w:val="00616451"/>
    <w:rsid w:val="0065099E"/>
    <w:rsid w:val="006D11DA"/>
    <w:rsid w:val="006D73BE"/>
    <w:rsid w:val="00765C97"/>
    <w:rsid w:val="007817F6"/>
    <w:rsid w:val="007D6D1D"/>
    <w:rsid w:val="007E1BC9"/>
    <w:rsid w:val="00802049"/>
    <w:rsid w:val="0085578D"/>
    <w:rsid w:val="0085726C"/>
    <w:rsid w:val="00886361"/>
    <w:rsid w:val="008D6CDF"/>
    <w:rsid w:val="009F5E43"/>
    <w:rsid w:val="00A228AE"/>
    <w:rsid w:val="00BA508F"/>
    <w:rsid w:val="00C91FB6"/>
    <w:rsid w:val="00CB5C9C"/>
    <w:rsid w:val="00D57B5B"/>
    <w:rsid w:val="00D6127E"/>
    <w:rsid w:val="00D64C83"/>
    <w:rsid w:val="00D83E26"/>
    <w:rsid w:val="00D90685"/>
    <w:rsid w:val="00D94420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774A"/>
  <w15:chartTrackingRefBased/>
  <w15:docId w15:val="{9365BC29-433A-43D1-BBBD-19BA8146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ABD"/>
    <w:pPr>
      <w:ind w:left="720"/>
      <w:contextualSpacing/>
    </w:pPr>
  </w:style>
  <w:style w:type="table" w:styleId="Tabela-Siatka">
    <w:name w:val="Table Grid"/>
    <w:basedOn w:val="Standardowy"/>
    <w:uiPriority w:val="39"/>
    <w:rsid w:val="0016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Karolina Jaremowicz</cp:lastModifiedBy>
  <cp:revision>13</cp:revision>
  <cp:lastPrinted>2025-03-19T07:01:00Z</cp:lastPrinted>
  <dcterms:created xsi:type="dcterms:W3CDTF">2025-03-27T12:20:00Z</dcterms:created>
  <dcterms:modified xsi:type="dcterms:W3CDTF">2025-03-27T12:59:00Z</dcterms:modified>
</cp:coreProperties>
</file>